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FC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深圳市罗湖高级中学改扩建工程</w:t>
      </w:r>
    </w:p>
    <w:p w14:paraId="1227E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" w:eastAsia="zh-CN"/>
        </w:rPr>
        <w:t>迁移城市树木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事宜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结果公示</w:t>
      </w:r>
    </w:p>
    <w:p w14:paraId="42A42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</w:t>
      </w:r>
    </w:p>
    <w:p w14:paraId="384CA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深入贯彻习近平生态文明思想，牢固树立绿水青山就是金山银山的理念，认真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落实国家、省、市关于进一步加强城市绿地和树木保护管理工作的有关要求，根据《广东省城市绿化条例》有关规定，现将</w:t>
      </w:r>
      <w:r>
        <w:rPr>
          <w:rFonts w:hint="default" w:ascii="CESI仿宋-GB2312" w:hAnsi="CESI仿宋-GB2312" w:eastAsia="CESI仿宋-GB2312" w:cs="CESI仿宋-GB2312"/>
          <w:b/>
          <w:bCs/>
          <w:color w:val="000000" w:themeColor="text1"/>
          <w:sz w:val="32"/>
          <w:szCs w:val="32"/>
          <w:u w:val="single"/>
          <w:lang w:val="en" w:eastAsia="zh-CN"/>
          <w14:textFill>
            <w14:solidFill>
              <w14:schemeClr w14:val="tx1"/>
            </w14:solidFill>
          </w14:textFill>
        </w:rPr>
        <w:t>深圳市罗湖高级中学改扩建工程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迁移城市树木事宜向公众征询意见，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具体如下：</w:t>
      </w:r>
    </w:p>
    <w:p w14:paraId="088BD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一、项目概况</w:t>
      </w:r>
    </w:p>
    <w:p w14:paraId="2BB78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（一）审批单位：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深圳市罗湖区城市管理和综合执法局</w:t>
      </w:r>
    </w:p>
    <w:p w14:paraId="13A5B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（二）申请单位：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深圳市罗湖区建筑工务署</w:t>
      </w:r>
    </w:p>
    <w:p w14:paraId="183E9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（三）申请事项：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迁移城市树木7株。</w:t>
      </w:r>
    </w:p>
    <w:p w14:paraId="54F62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（四）项目位置：</w:t>
      </w:r>
      <w:r>
        <w:rPr>
          <w:rFonts w:hint="eastAsia" w:ascii="CESI仿宋-GB2312" w:hAnsi="CESI仿宋-GB2312" w:eastAsia="CESI仿宋-GB2312" w:cs="CESI仿宋-GB2312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罗湖区桂园街道金融中心区金塘街6号</w:t>
      </w:r>
    </w:p>
    <w:p w14:paraId="44C00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（五）种植地点：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罗湖区东湖街道花果山西南187米</w:t>
      </w:r>
    </w:p>
    <w:p w14:paraId="4EB29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二、征求公众意见情况</w:t>
      </w:r>
    </w:p>
    <w:p w14:paraId="5DA05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CESI仿宋-GB2312" w:hAnsi="CESI仿宋-GB2312" w:eastAsia="CESI仿宋-GB2312" w:cs="CESI仿宋-GB2312"/>
          <w:b/>
          <w:bCs/>
          <w:color w:val="000000" w:themeColor="text1"/>
          <w:sz w:val="32"/>
          <w:szCs w:val="32"/>
          <w:u w:val="single"/>
          <w:lang w:val="en" w:eastAsia="zh-CN"/>
          <w14:textFill>
            <w14:solidFill>
              <w14:schemeClr w14:val="tx1"/>
            </w14:solidFill>
          </w14:textFill>
        </w:rPr>
        <w:t>深圳市罗湖高级中学改扩建工程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迁移城市树木事宜于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2026年4月7日至2026年4月13日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通过现场公开征询意见的方式征求公众意见，期间未收到公众反对意见。</w:t>
      </w:r>
    </w:p>
    <w:p w14:paraId="0E6C8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三、征求意见时间</w:t>
      </w:r>
    </w:p>
    <w:p w14:paraId="39638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FF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FF"/>
          <w:sz w:val="32"/>
          <w:szCs w:val="32"/>
          <w:lang w:val="en-US" w:eastAsia="zh-CN"/>
        </w:rPr>
        <w:t>2026年5月11日至2026年5月17日</w:t>
      </w:r>
    </w:p>
    <w:p w14:paraId="7A273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四、意见反馈途径</w:t>
      </w:r>
    </w:p>
    <w:p w14:paraId="08BE65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（一）电话反馈：</w:t>
      </w:r>
    </w:p>
    <w:p w14:paraId="25EC99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联系人：邓工，电话：25666202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8E620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电子邮箱反馈：</w:t>
      </w:r>
    </w:p>
    <w:p w14:paraId="1681B2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仿宋_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fldChar w:fldCharType="begin"/>
      </w:r>
      <w:r>
        <w:instrText xml:space="preserve"> HYPERLINK "mailto:lh_cgj@szlh.gov.cn"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lh_cgj@szlh.gov.cn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 w14:paraId="14B18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                </w:t>
      </w:r>
    </w:p>
    <w:p w14:paraId="119BF195">
      <w:pPr>
        <w:spacing w:line="560" w:lineRule="exact"/>
        <w:jc w:val="right"/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深圳市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罗湖区城市管理和综合执法局</w:t>
      </w:r>
    </w:p>
    <w:p w14:paraId="62791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深圳市罗湖区建筑工务署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 xml:space="preserve">                             </w:t>
      </w:r>
    </w:p>
    <w:p w14:paraId="40683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CESI仿宋-GB2312" w:hAnsi="CESI仿宋-GB2312" w:eastAsia="CESI仿宋-GB2312" w:cs="CESI仿宋-GB2312"/>
          <w:color w:val="0000FF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FF"/>
          <w:sz w:val="32"/>
          <w:szCs w:val="32"/>
          <w:lang w:val="en-US" w:eastAsia="zh-CN"/>
        </w:rPr>
        <w:t>2026年5月9日</w:t>
      </w:r>
    </w:p>
    <w:p w14:paraId="78BE6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58479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附件：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项目位置及实施范围图。</w:t>
      </w:r>
    </w:p>
    <w:p w14:paraId="542F3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2.迁移树木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种植地点位置示意图。</w:t>
      </w:r>
    </w:p>
    <w:p w14:paraId="448FE401">
      <w:pPr>
        <w:rPr>
          <w:rFonts w:hint="default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C6065EC-38C8-4C52-8BF3-4CCD162A9C9F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9FD1C7DC-B913-4832-B0CA-6C04FB0B83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E018C5F-66FA-40C5-940B-367F3F4999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F0341F5-3725-4EF6-BC22-6E7D4B8C9971}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570FC2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EDD2B8"/>
    <w:multiLevelType w:val="singleLevel"/>
    <w:tmpl w:val="2FEDD2B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3E87"/>
    <w:rsid w:val="0DAE6998"/>
    <w:rsid w:val="17B34001"/>
    <w:rsid w:val="1A7335AE"/>
    <w:rsid w:val="25675984"/>
    <w:rsid w:val="27616074"/>
    <w:rsid w:val="27F322A8"/>
    <w:rsid w:val="2CE10CB2"/>
    <w:rsid w:val="2FD3967A"/>
    <w:rsid w:val="326E1994"/>
    <w:rsid w:val="45D974BB"/>
    <w:rsid w:val="4D744872"/>
    <w:rsid w:val="5A756C28"/>
    <w:rsid w:val="61AC6885"/>
    <w:rsid w:val="64773738"/>
    <w:rsid w:val="6BD04C6F"/>
    <w:rsid w:val="70230AF3"/>
    <w:rsid w:val="74BB34F9"/>
    <w:rsid w:val="7B555481"/>
    <w:rsid w:val="BF7E0A92"/>
    <w:rsid w:val="E579AF5B"/>
    <w:rsid w:val="EF202E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510</Characters>
  <Lines>0</Lines>
  <Paragraphs>0</Paragraphs>
  <TotalTime>0</TotalTime>
  <ScaleCrop>false</ScaleCrop>
  <LinksUpToDate>false</LinksUpToDate>
  <CharactersWithSpaces>621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2018-07-19T15:11:00Z</dcterms:created>
  <dc:creator>d</dc:creator>
  <cp:lastModifiedBy>风风</cp:lastModifiedBy>
  <cp:lastPrinted>2022-03-15T17:19:00Z</cp:lastPrinted>
  <dcterms:modified xsi:type="dcterms:W3CDTF">2026-05-09T06:18:15Z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274B3623C1DB42E695A8DDD6FD273C35_13</vt:lpwstr>
  </property>
  <property fmtid="{D5CDD505-2E9C-101B-9397-08002B2CF9AE}" pid="4" name="KSOTemplateDocerSaveRecord">
    <vt:lpwstr>eyJoZGlkIjoiYmIwMmYzNDE2MzQ1OGJmNmIxMWFmYjA5YTU3NzBjZjUiLCJ1c2VySWQiOiIxOTU0NzQyNCJ9</vt:lpwstr>
  </property>
</Properties>
</file>