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迁移树木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  <w:t>种植地点位置示意图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</w:t>
      </w:r>
      <w:bookmarkStart w:id="0" w:name="_GoBack"/>
      <w:bookmarkEnd w:id="0"/>
    </w:p>
    <w:p>
      <w:r>
        <w:drawing>
          <wp:inline distT="0" distB="0" distL="0" distR="0">
            <wp:extent cx="5274310" cy="1900555"/>
            <wp:effectExtent l="0" t="0" r="2540" b="4445"/>
            <wp:docPr id="2212727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7275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</w:pPr>
    </w:p>
    <w:p>
      <w:r>
        <w:drawing>
          <wp:inline distT="0" distB="0" distL="0" distR="0">
            <wp:extent cx="2627630" cy="1969770"/>
            <wp:effectExtent l="0" t="0" r="1270" b="0"/>
            <wp:docPr id="13403890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89015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197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27630" cy="1969770"/>
            <wp:effectExtent l="0" t="0" r="1270" b="0"/>
            <wp:docPr id="147526263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62633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197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right="0" w:rightChars="0" w:firstLine="0" w:firstLineChars="0"/>
        <w:jc w:val="center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  <w:t>种植场地现场照片</w:t>
      </w:r>
    </w:p>
    <w:p/>
    <w:p>
      <w:pPr>
        <w:jc w:val="center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YmFhZTA5NjE0ZWEzMjkwZjllNTI4OTViNDY0MWMifQ=="/>
  </w:docVars>
  <w:rsids>
    <w:rsidRoot w:val="716C31D2"/>
    <w:rsid w:val="006348F1"/>
    <w:rsid w:val="007E56C1"/>
    <w:rsid w:val="00916EC0"/>
    <w:rsid w:val="00D857FF"/>
    <w:rsid w:val="00E463B3"/>
    <w:rsid w:val="2A590D92"/>
    <w:rsid w:val="59AB7BEE"/>
    <w:rsid w:val="5D5C51BB"/>
    <w:rsid w:val="617C4ED0"/>
    <w:rsid w:val="64184643"/>
    <w:rsid w:val="716C31D2"/>
    <w:rsid w:val="763019F5"/>
    <w:rsid w:val="7F3D5690"/>
    <w:rsid w:val="F7F7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1</Lines>
  <Paragraphs>1</Paragraphs>
  <TotalTime>0</TotalTime>
  <ScaleCrop>false</ScaleCrop>
  <LinksUpToDate>false</LinksUpToDate>
  <CharactersWithSpaces>25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2024-12-17T23:01:00Z</dcterms:created>
  <dc:creator>下次見</dc:creator>
  <cp:lastModifiedBy>俊^</cp:lastModifiedBy>
  <dcterms:modified xsi:type="dcterms:W3CDTF">2025-07-11T17:44:18Z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037DA327EAAA4B23BAA002219CEC2214_13</vt:lpwstr>
  </property>
  <property fmtid="{D5CDD505-2E9C-101B-9397-08002B2CF9AE}" pid="4" name="KSOTemplateDocerSaveRecord">
    <vt:lpwstr>eyJoZGlkIjoiZmNhZjJjZGY3YjdiZGU1MjZlOWVlZmI2MDQ4ODAxNTgiLCJ1c2VySWQiOiIzOTA0Mzc0MjIifQ==</vt:lpwstr>
  </property>
</Properties>
</file>